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2E" w:rsidRDefault="004058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B05259" w:rsidTr="004805F6">
        <w:trPr>
          <w:trHeight w:val="7730"/>
        </w:trPr>
        <w:tc>
          <w:tcPr>
            <w:tcW w:w="828" w:type="dxa"/>
          </w:tcPr>
          <w:p w:rsidR="008C78A3" w:rsidRDefault="008C78A3" w:rsidP="0040582E">
            <w:pPr>
              <w:spacing w:before="120" w:after="120"/>
              <w:rPr>
                <w:sz w:val="24"/>
              </w:rPr>
            </w:pPr>
          </w:p>
          <w:p w:rsidR="0040582E" w:rsidRDefault="0040582E" w:rsidP="0040582E">
            <w:pPr>
              <w:spacing w:before="120" w:after="120"/>
              <w:rPr>
                <w:sz w:val="24"/>
              </w:rPr>
            </w:pPr>
          </w:p>
          <w:p w:rsidR="0040582E" w:rsidRDefault="0040582E" w:rsidP="0040582E">
            <w:pPr>
              <w:spacing w:before="120" w:after="120"/>
              <w:rPr>
                <w:sz w:val="24"/>
              </w:rPr>
            </w:pPr>
          </w:p>
          <w:p w:rsidR="0040582E" w:rsidRPr="005E3CD2" w:rsidRDefault="00EB1509" w:rsidP="0040582E">
            <w:pPr>
              <w:spacing w:before="240" w:after="60"/>
            </w:pPr>
            <w:r>
              <w:t>11</w:t>
            </w:r>
          </w:p>
          <w:p w:rsidR="0040582E" w:rsidRPr="005E3CD2" w:rsidRDefault="00EB1509" w:rsidP="0040582E">
            <w:pPr>
              <w:spacing w:after="60"/>
            </w:pPr>
            <w:r>
              <w:t>25</w:t>
            </w:r>
          </w:p>
          <w:p w:rsidR="0040582E" w:rsidRPr="005E3CD2" w:rsidRDefault="00EB1509" w:rsidP="0040582E">
            <w:pPr>
              <w:spacing w:after="60"/>
            </w:pPr>
            <w:r>
              <w:t>40</w:t>
            </w:r>
          </w:p>
          <w:p w:rsidR="0040582E" w:rsidRPr="005E3CD2" w:rsidRDefault="0040582E" w:rsidP="005E3CD2">
            <w:pPr>
              <w:spacing w:after="120"/>
            </w:pPr>
            <w:r w:rsidRPr="005E3CD2">
              <w:t>4</w:t>
            </w:r>
            <w:r w:rsidR="00EB1509">
              <w:t>8</w:t>
            </w:r>
          </w:p>
          <w:p w:rsidR="0040582E" w:rsidRPr="005E3CD2" w:rsidRDefault="0040582E" w:rsidP="005E3CD2">
            <w:pPr>
              <w:spacing w:after="60"/>
            </w:pPr>
            <w:r w:rsidRPr="005E3CD2">
              <w:t>6</w:t>
            </w:r>
            <w:r w:rsidR="00EB1509">
              <w:t>0</w:t>
            </w:r>
          </w:p>
          <w:p w:rsidR="0040582E" w:rsidRPr="005E3CD2" w:rsidRDefault="0040582E" w:rsidP="005E3CD2">
            <w:pPr>
              <w:spacing w:after="40"/>
            </w:pPr>
            <w:r w:rsidRPr="005E3CD2">
              <w:t>76</w:t>
            </w:r>
          </w:p>
          <w:p w:rsidR="0040582E" w:rsidRPr="005E3CD2" w:rsidRDefault="0040582E" w:rsidP="005E3CD2">
            <w:pPr>
              <w:spacing w:before="60" w:after="60"/>
            </w:pPr>
            <w:r w:rsidRPr="005E3CD2">
              <w:t>8</w:t>
            </w:r>
            <w:r w:rsidR="00EB1509">
              <w:t>3</w:t>
            </w:r>
          </w:p>
          <w:p w:rsidR="0040582E" w:rsidRPr="005E3CD2" w:rsidRDefault="0040582E" w:rsidP="00EB1509">
            <w:pPr>
              <w:spacing w:after="60"/>
            </w:pPr>
            <w:r w:rsidRPr="005E3CD2">
              <w:t>9</w:t>
            </w:r>
            <w:r w:rsidR="00EB1509">
              <w:t>5</w:t>
            </w:r>
          </w:p>
          <w:p w:rsidR="005E3CD2" w:rsidRPr="005E3CD2" w:rsidRDefault="005E3CD2" w:rsidP="0040582E">
            <w:pPr>
              <w:spacing w:after="60"/>
            </w:pPr>
            <w:r w:rsidRPr="005E3CD2">
              <w:t>10</w:t>
            </w:r>
            <w:r w:rsidR="00EB1509">
              <w:t>8</w:t>
            </w:r>
          </w:p>
          <w:p w:rsidR="005E3CD2" w:rsidRPr="005E3CD2" w:rsidRDefault="005E3CD2" w:rsidP="0040582E">
            <w:pPr>
              <w:spacing w:after="60"/>
            </w:pPr>
            <w:r w:rsidRPr="005E3CD2">
              <w:t>1</w:t>
            </w:r>
            <w:r w:rsidR="00EB1509">
              <w:t>09</w:t>
            </w:r>
          </w:p>
          <w:p w:rsidR="005E3CD2" w:rsidRPr="005E3CD2" w:rsidRDefault="00EB1509" w:rsidP="0040582E">
            <w:pPr>
              <w:spacing w:after="60"/>
            </w:pPr>
            <w:r>
              <w:t>12</w:t>
            </w:r>
            <w:r w:rsidR="005E3CD2" w:rsidRPr="005E3CD2">
              <w:t>2</w:t>
            </w:r>
          </w:p>
          <w:p w:rsidR="005E3CD2" w:rsidRPr="005E3CD2" w:rsidRDefault="005E3CD2" w:rsidP="0040582E">
            <w:pPr>
              <w:spacing w:after="60"/>
            </w:pPr>
            <w:r w:rsidRPr="005E3CD2">
              <w:t>1</w:t>
            </w:r>
            <w:r w:rsidR="00EB1509">
              <w:t>38</w:t>
            </w:r>
          </w:p>
          <w:p w:rsidR="005E3CD2" w:rsidRDefault="005E3CD2" w:rsidP="0040582E">
            <w:pPr>
              <w:spacing w:after="60"/>
            </w:pPr>
            <w:r w:rsidRPr="005E3CD2">
              <w:t>1</w:t>
            </w:r>
            <w:r w:rsidR="00EB1509">
              <w:t>40</w:t>
            </w:r>
          </w:p>
          <w:p w:rsidR="0094301A" w:rsidRDefault="0094301A" w:rsidP="00EB1509">
            <w:pPr>
              <w:spacing w:before="120" w:after="60"/>
            </w:pPr>
            <w:r>
              <w:t>1</w:t>
            </w:r>
            <w:r w:rsidR="00EB1509">
              <w:t>51</w:t>
            </w:r>
          </w:p>
          <w:p w:rsidR="0094301A" w:rsidRDefault="0094301A" w:rsidP="0040582E">
            <w:pPr>
              <w:spacing w:after="60"/>
            </w:pPr>
            <w:r>
              <w:t>1</w:t>
            </w:r>
            <w:r w:rsidR="00EB1509">
              <w:t>67</w:t>
            </w:r>
          </w:p>
          <w:p w:rsidR="0094301A" w:rsidRPr="005E3CD2" w:rsidRDefault="00EB1509" w:rsidP="0040582E">
            <w:pPr>
              <w:spacing w:after="60"/>
            </w:pPr>
            <w:r>
              <w:t>171</w:t>
            </w:r>
          </w:p>
          <w:p w:rsidR="0040582E" w:rsidRDefault="0040582E" w:rsidP="0040582E">
            <w:pPr>
              <w:spacing w:before="120" w:after="120"/>
              <w:rPr>
                <w:sz w:val="24"/>
              </w:rPr>
            </w:pPr>
          </w:p>
          <w:p w:rsidR="0040582E" w:rsidRDefault="0040582E" w:rsidP="0040582E">
            <w:pPr>
              <w:spacing w:before="120" w:after="120"/>
              <w:rPr>
                <w:sz w:val="24"/>
              </w:rPr>
            </w:pPr>
          </w:p>
          <w:p w:rsidR="0040582E" w:rsidRPr="00B67729" w:rsidRDefault="0040582E" w:rsidP="0040582E">
            <w:pPr>
              <w:spacing w:before="120" w:after="120"/>
              <w:rPr>
                <w:sz w:val="24"/>
              </w:rPr>
            </w:pPr>
          </w:p>
        </w:tc>
        <w:tc>
          <w:tcPr>
            <w:tcW w:w="8748" w:type="dxa"/>
          </w:tcPr>
          <w:p w:rsidR="00B05259" w:rsidRDefault="00B05259" w:rsidP="004805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40582E" w:rsidRDefault="004F6EF7" w:rsidP="004805F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Song of the Sea</w:t>
            </w:r>
          </w:p>
          <w:p w:rsidR="00564D26" w:rsidRPr="0040582E" w:rsidRDefault="00564D26" w:rsidP="004805F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  <w:p w:rsidR="001026F5" w:rsidRDefault="004F6EF7" w:rsidP="00420322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Tom</w:t>
            </w:r>
            <w:r w:rsidR="003C49B3">
              <w:rPr>
                <w:rFonts w:ascii="Comic Sans MS" w:hAnsi="Comic Sans MS"/>
                <w:sz w:val="24"/>
                <w:szCs w:val="32"/>
              </w:rPr>
              <w:t>a</w:t>
            </w:r>
            <w:r>
              <w:rPr>
                <w:rFonts w:ascii="Comic Sans MS" w:hAnsi="Comic Sans MS"/>
                <w:sz w:val="24"/>
                <w:szCs w:val="32"/>
              </w:rPr>
              <w:t xml:space="preserve">s often watched the whales having fun as they jumped and </w:t>
            </w:r>
            <w:r w:rsidRPr="00260101">
              <w:rPr>
                <w:rFonts w:ascii="Comic Sans MS" w:hAnsi="Comic Sans MS"/>
                <w:sz w:val="24"/>
                <w:szCs w:val="32"/>
                <w:highlight w:val="lightGray"/>
              </w:rPr>
              <w:t>frolicked</w:t>
            </w:r>
            <w:r>
              <w:rPr>
                <w:rFonts w:ascii="Comic Sans MS" w:hAnsi="Comic Sans MS"/>
                <w:sz w:val="24"/>
                <w:szCs w:val="32"/>
              </w:rPr>
              <w:t xml:space="preserve"> in the sea.  From the rocks, he could </w:t>
            </w:r>
            <w:r w:rsidR="00D9621A" w:rsidRPr="00260101">
              <w:rPr>
                <w:rFonts w:ascii="Comic Sans MS" w:hAnsi="Comic Sans MS"/>
                <w:sz w:val="24"/>
                <w:szCs w:val="32"/>
                <w:highlight w:val="lightGray"/>
              </w:rPr>
              <w:t>survey</w:t>
            </w:r>
            <w:r>
              <w:rPr>
                <w:rFonts w:ascii="Comic Sans MS" w:hAnsi="Comic Sans MS"/>
                <w:sz w:val="24"/>
                <w:szCs w:val="32"/>
              </w:rPr>
              <w:t xml:space="preserve"> th</w:t>
            </w:r>
            <w:r w:rsidR="00D9621A">
              <w:rPr>
                <w:rFonts w:ascii="Comic Sans MS" w:hAnsi="Comic Sans MS"/>
                <w:sz w:val="24"/>
                <w:szCs w:val="32"/>
              </w:rPr>
              <w:t>e beach and see the whales, too</w:t>
            </w:r>
            <w:r>
              <w:rPr>
                <w:rFonts w:ascii="Comic Sans MS" w:hAnsi="Comic Sans MS"/>
                <w:sz w:val="24"/>
                <w:szCs w:val="32"/>
              </w:rPr>
              <w:t>. Tomas liked to sing to them.  He would step from one rock to the next as he sang each note.</w:t>
            </w:r>
          </w:p>
          <w:p w:rsidR="004F6EF7" w:rsidRDefault="004F6EF7" w:rsidP="00420322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One time, Tomas was </w:t>
            </w:r>
            <w:r w:rsidR="00D9621A" w:rsidRPr="00260101">
              <w:rPr>
                <w:rFonts w:ascii="Comic Sans MS" w:hAnsi="Comic Sans MS"/>
                <w:sz w:val="24"/>
                <w:szCs w:val="32"/>
                <w:highlight w:val="lightGray"/>
              </w:rPr>
              <w:t>meandering</w:t>
            </w:r>
            <w:r>
              <w:rPr>
                <w:rFonts w:ascii="Comic Sans MS" w:hAnsi="Comic Sans MS"/>
                <w:sz w:val="24"/>
                <w:szCs w:val="32"/>
              </w:rPr>
              <w:t xml:space="preserve"> along the rocks </w:t>
            </w:r>
            <w:r w:rsidR="00D9621A">
              <w:rPr>
                <w:rFonts w:ascii="Comic Sans MS" w:hAnsi="Comic Sans MS"/>
                <w:sz w:val="24"/>
                <w:szCs w:val="32"/>
              </w:rPr>
              <w:t>w</w:t>
            </w:r>
            <w:r>
              <w:rPr>
                <w:rFonts w:ascii="Comic Sans MS" w:hAnsi="Comic Sans MS"/>
                <w:sz w:val="24"/>
                <w:szCs w:val="32"/>
              </w:rPr>
              <w:t>he</w:t>
            </w:r>
            <w:r w:rsidR="00D9621A">
              <w:rPr>
                <w:rFonts w:ascii="Comic Sans MS" w:hAnsi="Comic Sans MS"/>
                <w:sz w:val="24"/>
                <w:szCs w:val="32"/>
              </w:rPr>
              <w:t>n</w:t>
            </w:r>
            <w:r>
              <w:rPr>
                <w:rFonts w:ascii="Comic Sans MS" w:hAnsi="Comic Sans MS"/>
                <w:sz w:val="24"/>
                <w:szCs w:val="32"/>
              </w:rPr>
              <w:t xml:space="preserve"> he spotted an odd</w:t>
            </w:r>
            <w:r w:rsidR="003C49B3">
              <w:rPr>
                <w:rFonts w:ascii="Comic Sans MS" w:hAnsi="Comic Sans MS"/>
                <w:sz w:val="24"/>
                <w:szCs w:val="32"/>
              </w:rPr>
              <w:t xml:space="preserve"> shape on the beach.  It was a w</w:t>
            </w:r>
            <w:r>
              <w:rPr>
                <w:rFonts w:ascii="Comic Sans MS" w:hAnsi="Comic Sans MS"/>
                <w:sz w:val="24"/>
                <w:szCs w:val="32"/>
              </w:rPr>
              <w:t xml:space="preserve">hale! A </w:t>
            </w:r>
            <w:r w:rsidR="00D9621A" w:rsidRPr="00260101">
              <w:rPr>
                <w:rFonts w:ascii="Comic Sans MS" w:hAnsi="Comic Sans MS"/>
                <w:sz w:val="24"/>
                <w:szCs w:val="32"/>
                <w:highlight w:val="lightGray"/>
              </w:rPr>
              <w:t>subtle</w:t>
            </w:r>
            <w:r>
              <w:rPr>
                <w:rFonts w:ascii="Comic Sans MS" w:hAnsi="Comic Sans MS"/>
                <w:sz w:val="24"/>
                <w:szCs w:val="32"/>
              </w:rPr>
              <w:t xml:space="preserve"> twitch of the whale’s fin let Tomas know that it was </w:t>
            </w:r>
            <w:r w:rsidR="003C49B3">
              <w:rPr>
                <w:rFonts w:ascii="Comic Sans MS" w:hAnsi="Comic Sans MS"/>
                <w:sz w:val="24"/>
                <w:szCs w:val="32"/>
              </w:rPr>
              <w:t>alive</w:t>
            </w:r>
            <w:r>
              <w:rPr>
                <w:rFonts w:ascii="Comic Sans MS" w:hAnsi="Comic Sans MS"/>
                <w:sz w:val="24"/>
                <w:szCs w:val="32"/>
              </w:rPr>
              <w:t>.</w:t>
            </w:r>
          </w:p>
          <w:p w:rsidR="004F6EF7" w:rsidRPr="0040582E" w:rsidRDefault="004F6EF7" w:rsidP="00420322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Tomas looked out at the sea.  Two whales </w:t>
            </w:r>
            <w:r w:rsidR="00D9621A" w:rsidRPr="00260101">
              <w:rPr>
                <w:rFonts w:ascii="Comic Sans MS" w:hAnsi="Comic Sans MS"/>
                <w:sz w:val="24"/>
                <w:szCs w:val="32"/>
                <w:highlight w:val="lightGray"/>
              </w:rPr>
              <w:t>emerged</w:t>
            </w:r>
            <w:r>
              <w:rPr>
                <w:rFonts w:ascii="Comic Sans MS" w:hAnsi="Comic Sans MS"/>
                <w:sz w:val="24"/>
                <w:szCs w:val="32"/>
              </w:rPr>
              <w:t xml:space="preserve"> from the waves a</w:t>
            </w:r>
            <w:r w:rsidR="00D9621A">
              <w:rPr>
                <w:rFonts w:ascii="Comic Sans MS" w:hAnsi="Comic Sans MS"/>
                <w:sz w:val="24"/>
                <w:szCs w:val="32"/>
              </w:rPr>
              <w:t>nd</w:t>
            </w:r>
            <w:r>
              <w:rPr>
                <w:rFonts w:ascii="Comic Sans MS" w:hAnsi="Comic Sans MS"/>
                <w:sz w:val="24"/>
                <w:szCs w:val="32"/>
              </w:rPr>
              <w:t xml:space="preserve"> flapped their fins at Thoma</w:t>
            </w:r>
            <w:r w:rsidR="003C49B3">
              <w:rPr>
                <w:rFonts w:ascii="Comic Sans MS" w:hAnsi="Comic Sans MS"/>
                <w:sz w:val="24"/>
                <w:szCs w:val="32"/>
              </w:rPr>
              <w:t>s.  He thought, “</w:t>
            </w:r>
            <w:r>
              <w:rPr>
                <w:rFonts w:ascii="Comic Sans MS" w:hAnsi="Comic Sans MS"/>
                <w:sz w:val="24"/>
                <w:szCs w:val="32"/>
              </w:rPr>
              <w:t>That must be this whale’s family!”</w:t>
            </w:r>
          </w:p>
          <w:p w:rsidR="008C78A3" w:rsidRDefault="003C49B3" w:rsidP="008E5C71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Tomas’s sister Rosa was on the beach.  She wanted to find out how the whale got there, but there was no time to </w:t>
            </w:r>
            <w:r w:rsidR="00D9621A" w:rsidRPr="00260101">
              <w:rPr>
                <w:rFonts w:ascii="Comic Sans MS" w:hAnsi="Comic Sans MS"/>
                <w:sz w:val="24"/>
                <w:szCs w:val="32"/>
                <w:highlight w:val="lightGray"/>
              </w:rPr>
              <w:t>inquire</w:t>
            </w:r>
            <w:r>
              <w:rPr>
                <w:rFonts w:ascii="Comic Sans MS" w:hAnsi="Comic Sans MS"/>
                <w:sz w:val="24"/>
                <w:szCs w:val="32"/>
              </w:rPr>
              <w:t xml:space="preserve"> about it.  She ran to get help.</w:t>
            </w:r>
          </w:p>
          <w:p w:rsidR="003C49B3" w:rsidRPr="00355897" w:rsidRDefault="003C49B3" w:rsidP="00D9621A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Tomas was </w:t>
            </w:r>
            <w:r w:rsidR="00D9621A" w:rsidRPr="00260101">
              <w:rPr>
                <w:rFonts w:ascii="Comic Sans MS" w:hAnsi="Comic Sans MS"/>
                <w:sz w:val="24"/>
                <w:szCs w:val="32"/>
                <w:highlight w:val="lightGray"/>
              </w:rPr>
              <w:t>tormented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32"/>
              </w:rPr>
              <w:t xml:space="preserve"> by the whale’s sad state.  He </w:t>
            </w:r>
            <w:r w:rsidR="00D9621A" w:rsidRPr="00260101">
              <w:rPr>
                <w:rFonts w:ascii="Comic Sans MS" w:hAnsi="Comic Sans MS"/>
                <w:sz w:val="24"/>
                <w:szCs w:val="32"/>
                <w:highlight w:val="lightGray"/>
              </w:rPr>
              <w:t>hovered</w:t>
            </w:r>
            <w:r>
              <w:rPr>
                <w:rFonts w:ascii="Comic Sans MS" w:hAnsi="Comic Sans MS"/>
                <w:sz w:val="24"/>
                <w:szCs w:val="32"/>
              </w:rPr>
              <w:t xml:space="preserve"> over the whale, upset that he could not help it.  “What can I do?” he said.  “I must help this whale!”</w:t>
            </w:r>
          </w:p>
        </w:tc>
      </w:tr>
    </w:tbl>
    <w:p w:rsidR="00B05259" w:rsidRDefault="00B05259" w:rsidP="00B052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B05259" w:rsidTr="004805F6">
        <w:tc>
          <w:tcPr>
            <w:tcW w:w="1595" w:type="dxa"/>
          </w:tcPr>
          <w:p w:rsidR="00B05259" w:rsidRDefault="00B05259" w:rsidP="004805F6">
            <w:r>
              <w:t>Date</w:t>
            </w:r>
          </w:p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7" w:type="dxa"/>
          </w:tcPr>
          <w:p w:rsidR="00B05259" w:rsidRDefault="00B05259" w:rsidP="004805F6"/>
        </w:tc>
      </w:tr>
      <w:tr w:rsidR="00B05259" w:rsidTr="004805F6">
        <w:tc>
          <w:tcPr>
            <w:tcW w:w="1595" w:type="dxa"/>
          </w:tcPr>
          <w:p w:rsidR="00B05259" w:rsidRDefault="00B05259" w:rsidP="004805F6">
            <w:r>
              <w:t>WCPM</w:t>
            </w:r>
          </w:p>
          <w:p w:rsidR="00B05259" w:rsidRDefault="00B05259" w:rsidP="004805F6"/>
          <w:p w:rsidR="00B05259" w:rsidRDefault="00B05259" w:rsidP="004805F6"/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7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</w:tr>
    </w:tbl>
    <w:p w:rsidR="00BE1282" w:rsidRDefault="00BE1282" w:rsidP="00CC0026"/>
    <w:sectPr w:rsidR="00BE1282" w:rsidSect="00CC0026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E3" w:rsidRDefault="00F163E3" w:rsidP="00B05259">
      <w:pPr>
        <w:spacing w:after="0" w:line="240" w:lineRule="auto"/>
      </w:pPr>
      <w:r>
        <w:separator/>
      </w:r>
    </w:p>
  </w:endnote>
  <w:endnote w:type="continuationSeparator" w:id="0">
    <w:p w:rsidR="00F163E3" w:rsidRDefault="00F163E3" w:rsidP="00B0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E3" w:rsidRDefault="00F163E3">
    <w:pPr>
      <w:pStyle w:val="Footer"/>
    </w:pPr>
    <w:r>
      <w:t>6th L2</w:t>
    </w:r>
  </w:p>
  <w:p w:rsidR="00F163E3" w:rsidRDefault="00F16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E3" w:rsidRDefault="00F163E3" w:rsidP="00B05259">
      <w:pPr>
        <w:spacing w:after="0" w:line="240" w:lineRule="auto"/>
      </w:pPr>
      <w:r>
        <w:separator/>
      </w:r>
    </w:p>
  </w:footnote>
  <w:footnote w:type="continuationSeparator" w:id="0">
    <w:p w:rsidR="00F163E3" w:rsidRDefault="00F163E3" w:rsidP="00B0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E3" w:rsidRPr="00C60463" w:rsidRDefault="00F163E3">
    <w:pPr>
      <w:pStyle w:val="Header"/>
      <w:rPr>
        <w:rFonts w:ascii="Arial Rounded MT Bold" w:hAnsi="Arial Rounded MT Bold"/>
        <w:i/>
      </w:rPr>
    </w:pPr>
    <w:r>
      <w:rPr>
        <w:rFonts w:ascii="Arial Rounded MT Bold" w:hAnsi="Arial Rounded MT Bold"/>
        <w:i/>
      </w:rPr>
      <w:t>Bold Moves</w:t>
    </w:r>
  </w:p>
  <w:p w:rsidR="00F163E3" w:rsidRDefault="00F16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59"/>
    <w:rsid w:val="00005E13"/>
    <w:rsid w:val="00020F71"/>
    <w:rsid w:val="00070B98"/>
    <w:rsid w:val="00096EFE"/>
    <w:rsid w:val="000A24BA"/>
    <w:rsid w:val="000D4BDB"/>
    <w:rsid w:val="001026F5"/>
    <w:rsid w:val="00110469"/>
    <w:rsid w:val="0012702A"/>
    <w:rsid w:val="00132E47"/>
    <w:rsid w:val="00134816"/>
    <w:rsid w:val="00260101"/>
    <w:rsid w:val="00290195"/>
    <w:rsid w:val="002C2092"/>
    <w:rsid w:val="002E3E74"/>
    <w:rsid w:val="002E56E4"/>
    <w:rsid w:val="002F2598"/>
    <w:rsid w:val="00321AD9"/>
    <w:rsid w:val="00355897"/>
    <w:rsid w:val="003C49B3"/>
    <w:rsid w:val="003D3563"/>
    <w:rsid w:val="00400444"/>
    <w:rsid w:val="0040582E"/>
    <w:rsid w:val="00420322"/>
    <w:rsid w:val="00455FA5"/>
    <w:rsid w:val="004805F6"/>
    <w:rsid w:val="004F0E51"/>
    <w:rsid w:val="004F6EF7"/>
    <w:rsid w:val="0051432F"/>
    <w:rsid w:val="00542A73"/>
    <w:rsid w:val="00564D26"/>
    <w:rsid w:val="005A3086"/>
    <w:rsid w:val="005E3CD2"/>
    <w:rsid w:val="00653685"/>
    <w:rsid w:val="0066150E"/>
    <w:rsid w:val="0076761B"/>
    <w:rsid w:val="007A7573"/>
    <w:rsid w:val="007B0127"/>
    <w:rsid w:val="007D40C7"/>
    <w:rsid w:val="007F308D"/>
    <w:rsid w:val="0086583D"/>
    <w:rsid w:val="008903A6"/>
    <w:rsid w:val="008A6E27"/>
    <w:rsid w:val="008C78A3"/>
    <w:rsid w:val="008E5C71"/>
    <w:rsid w:val="0094131F"/>
    <w:rsid w:val="0094301A"/>
    <w:rsid w:val="009826DA"/>
    <w:rsid w:val="009C7CA3"/>
    <w:rsid w:val="009D67FB"/>
    <w:rsid w:val="00A07B32"/>
    <w:rsid w:val="00A65D8B"/>
    <w:rsid w:val="00A82F47"/>
    <w:rsid w:val="00AD3252"/>
    <w:rsid w:val="00AE69FC"/>
    <w:rsid w:val="00AE7D17"/>
    <w:rsid w:val="00AF0F26"/>
    <w:rsid w:val="00B04397"/>
    <w:rsid w:val="00B05259"/>
    <w:rsid w:val="00B16ED1"/>
    <w:rsid w:val="00BA78B3"/>
    <w:rsid w:val="00BE1282"/>
    <w:rsid w:val="00BE5BF1"/>
    <w:rsid w:val="00C528B1"/>
    <w:rsid w:val="00CC0026"/>
    <w:rsid w:val="00CE0685"/>
    <w:rsid w:val="00D42106"/>
    <w:rsid w:val="00D77796"/>
    <w:rsid w:val="00D93FEB"/>
    <w:rsid w:val="00D9621A"/>
    <w:rsid w:val="00DE5FE7"/>
    <w:rsid w:val="00E159BF"/>
    <w:rsid w:val="00E4628B"/>
    <w:rsid w:val="00EB1509"/>
    <w:rsid w:val="00EE2807"/>
    <w:rsid w:val="00F1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59"/>
  </w:style>
  <w:style w:type="paragraph" w:styleId="Footer">
    <w:name w:val="footer"/>
    <w:basedOn w:val="Normal"/>
    <w:link w:val="Foot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59"/>
  </w:style>
  <w:style w:type="paragraph" w:styleId="ListParagraph">
    <w:name w:val="List Paragraph"/>
    <w:basedOn w:val="Normal"/>
    <w:uiPriority w:val="34"/>
    <w:qFormat/>
    <w:rsid w:val="00B0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4</cp:revision>
  <cp:lastPrinted>2011-06-07T16:34:00Z</cp:lastPrinted>
  <dcterms:created xsi:type="dcterms:W3CDTF">2011-06-07T17:18:00Z</dcterms:created>
  <dcterms:modified xsi:type="dcterms:W3CDTF">2011-09-02T18:05:00Z</dcterms:modified>
</cp:coreProperties>
</file>